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B4D6D" w:rsidRPr="00806094" w:rsidRDefault="00806094" w:rsidP="00DF6484">
      <w:pPr>
        <w:rPr>
          <w:b/>
          <w:color w:val="FFFFFF" w:themeColor="background1"/>
          <w:szCs w:val="28"/>
        </w:rPr>
      </w:pPr>
      <w:r w:rsidRPr="00806094">
        <w:rPr>
          <w:b/>
          <w:noProof/>
          <w:color w:val="FFFFFF" w:themeColor="background1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EED15AB" wp14:editId="386505C2">
                <wp:simplePos x="0" y="0"/>
                <wp:positionH relativeFrom="column">
                  <wp:posOffset>6183630</wp:posOffset>
                </wp:positionH>
                <wp:positionV relativeFrom="paragraph">
                  <wp:posOffset>-113030</wp:posOffset>
                </wp:positionV>
                <wp:extent cx="794385" cy="794385"/>
                <wp:effectExtent l="0" t="0" r="5715" b="571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4385" cy="794385"/>
                          <a:chOff x="0" y="0"/>
                          <a:chExt cx="1026751" cy="1026751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1026751" cy="102675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9138" y="137424"/>
                            <a:ext cx="683895" cy="762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658FE2" id="Group 6" o:spid="_x0000_s1026" style="position:absolute;margin-left:486.9pt;margin-top:-8.9pt;width:62.55pt;height:62.55pt;z-index:251662336;mso-width-relative:margin;mso-height-relative:margin" coordsize="10267,102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">
                <v:oval id="Oval 3" o:spid="_x0000_s1027" style="position:absolute;width:10267;height:10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" fillcolor="white [3212]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1691;top:1374;width:6839;height:7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">
                  <v:imagedata r:id="rId6" o:title=""/>
                  <v:path arrowok="t"/>
                </v:shape>
              </v:group>
            </w:pict>
          </mc:Fallback>
        </mc:AlternateContent>
      </w:r>
      <w:r w:rsidRPr="00806094">
        <w:rPr>
          <w:b/>
          <w:noProof/>
          <w:color w:val="FFFFFF" w:themeColor="background1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9AA5A4" wp14:editId="45D146F7">
                <wp:simplePos x="0" y="0"/>
                <wp:positionH relativeFrom="column">
                  <wp:posOffset>-118110</wp:posOffset>
                </wp:positionH>
                <wp:positionV relativeFrom="paragraph">
                  <wp:posOffset>-123475</wp:posOffset>
                </wp:positionV>
                <wp:extent cx="5029200" cy="8064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4D6D" w:rsidRPr="000B4D6D" w:rsidRDefault="000B4D6D">
                            <w:pPr>
                              <w:rPr>
                                <w:b/>
                                <w:color w:val="FFFFFF" w:themeColor="background1"/>
                                <w:sz w:val="42"/>
                              </w:rPr>
                            </w:pPr>
                            <w:r w:rsidRPr="000B4D6D">
                              <w:rPr>
                                <w:b/>
                                <w:color w:val="FFFFFF" w:themeColor="background1"/>
                                <w:sz w:val="42"/>
                              </w:rPr>
                              <w:t>COVID-19 (coronavirus) absence:</w:t>
                            </w:r>
                          </w:p>
                          <w:p w:rsidR="000B4D6D" w:rsidRPr="000B4D6D" w:rsidRDefault="000B4D6D" w:rsidP="000B4D6D">
                            <w:pPr>
                              <w:rPr>
                                <w:b/>
                                <w:color w:val="FFFFFF" w:themeColor="background1"/>
                                <w:sz w:val="38"/>
                              </w:rPr>
                            </w:pPr>
                            <w:r w:rsidRPr="000B4D6D">
                              <w:rPr>
                                <w:b/>
                                <w:color w:val="FFFFFF" w:themeColor="background1"/>
                                <w:sz w:val="38"/>
                              </w:rPr>
                              <w:t>A quick guide for parents / carers</w:t>
                            </w:r>
                          </w:p>
                          <w:p w:rsidR="000B4D6D" w:rsidRPr="000B4D6D" w:rsidRDefault="000B4D6D">
                            <w:pPr>
                              <w:rPr>
                                <w:sz w:val="26"/>
                              </w:rPr>
                            </w:pPr>
                          </w:p>
                          <w:p w:rsidR="000B4D6D" w:rsidRDefault="000B4D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FA3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9.3pt;margin-top:-9.7pt;width:396pt;height:6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" filled="f" stroked="f" strokeweight=".5pt">
                <v:textbox>
                  <w:txbxContent>
                    <w:p w:rsidR="000B4D6D" w:rsidRPr="000B4D6D" w:rsidRDefault="000B4D6D">
                      <w:pPr>
                        <w:rPr>
                          <w:b/>
                          <w:color w:val="FFFFFF" w:themeColor="background1"/>
                          <w:sz w:val="42"/>
                        </w:rPr>
                      </w:pPr>
                      <w:r w:rsidRPr="000B4D6D">
                        <w:rPr>
                          <w:b/>
                          <w:color w:val="FFFFFF" w:themeColor="background1"/>
                          <w:sz w:val="42"/>
                        </w:rPr>
                        <w:t>COVID-19 (coronavirus) absence:</w:t>
                      </w:r>
                    </w:p>
                    <w:p w:rsidR="000B4D6D" w:rsidRPr="000B4D6D" w:rsidRDefault="000B4D6D" w:rsidP="000B4D6D">
                      <w:pPr>
                        <w:rPr>
                          <w:b/>
                          <w:color w:val="FFFFFF" w:themeColor="background1"/>
                          <w:sz w:val="38"/>
                        </w:rPr>
                      </w:pPr>
                      <w:r w:rsidRPr="000B4D6D">
                        <w:rPr>
                          <w:b/>
                          <w:color w:val="FFFFFF" w:themeColor="background1"/>
                          <w:sz w:val="38"/>
                        </w:rPr>
                        <w:t>A quick guide for parents / carers</w:t>
                      </w:r>
                    </w:p>
                    <w:p w:rsidR="000B4D6D" w:rsidRPr="000B4D6D" w:rsidRDefault="000B4D6D">
                      <w:pPr>
                        <w:rPr>
                          <w:sz w:val="26"/>
                        </w:rPr>
                      </w:pPr>
                    </w:p>
                    <w:p w:rsidR="000B4D6D" w:rsidRDefault="000B4D6D"/>
                  </w:txbxContent>
                </v:textbox>
              </v:shape>
            </w:pict>
          </mc:Fallback>
        </mc:AlternateContent>
      </w:r>
      <w:r w:rsidR="000B4D6D" w:rsidRPr="00806094">
        <w:rPr>
          <w:b/>
          <w:noProof/>
          <w:color w:val="FFFFFF" w:themeColor="background1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89C4907" wp14:editId="6EAA361B">
                <wp:simplePos x="0" y="0"/>
                <wp:positionH relativeFrom="column">
                  <wp:posOffset>-461010</wp:posOffset>
                </wp:positionH>
                <wp:positionV relativeFrom="paragraph">
                  <wp:posOffset>-455295</wp:posOffset>
                </wp:positionV>
                <wp:extent cx="7886700" cy="10835640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700" cy="10835640"/>
                        </a:xfrm>
                        <a:prstGeom prst="rect">
                          <a:avLst/>
                        </a:prstGeom>
                        <a:solidFill>
                          <a:srgbClr val="B001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4D6D" w:rsidRPr="00806094" w:rsidRDefault="000B4D6D" w:rsidP="002421BC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867B0" id="Rectangle 1" o:spid="_x0000_s1027" style="position:absolute;margin-left:-36.3pt;margin-top:-35.85pt;width:621pt;height:853.2pt;z-index:-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" fillcolor="#b0014c" stroked="f" strokeweight="1pt">
                <v:textbox>
                  <w:txbxContent>
                    <w:p w:rsidR="000B4D6D" w:rsidRPr="00806094" w:rsidRDefault="000B4D6D" w:rsidP="002421BC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F6484" w:rsidRPr="00806094" w:rsidRDefault="00DF6484" w:rsidP="00DF6484">
      <w:pPr>
        <w:rPr>
          <w:b/>
          <w:color w:val="FFFFFF" w:themeColor="background1"/>
          <w:szCs w:val="28"/>
        </w:rPr>
      </w:pPr>
    </w:p>
    <w:p w:rsidR="000B59A0" w:rsidRDefault="000B59A0" w:rsidP="00DF6484">
      <w:pPr>
        <w:rPr>
          <w:sz w:val="28"/>
          <w:szCs w:val="28"/>
        </w:rPr>
      </w:pPr>
    </w:p>
    <w:p w:rsidR="00806094" w:rsidRPr="000B4D6D" w:rsidRDefault="00806094" w:rsidP="00DF6484">
      <w:pPr>
        <w:rPr>
          <w:sz w:val="28"/>
          <w:szCs w:val="28"/>
        </w:rPr>
      </w:pPr>
    </w:p>
    <w:tbl>
      <w:tblPr>
        <w:tblStyle w:val="TableGrid"/>
        <w:tblW w:w="110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0"/>
        <w:gridCol w:w="5580"/>
        <w:gridCol w:w="3131"/>
      </w:tblGrid>
      <w:tr w:rsidR="007F6F06" w:rsidRPr="006422A3" w:rsidTr="00C41544">
        <w:trPr>
          <w:cantSplit/>
          <w:trHeight w:val="397"/>
          <w:jc w:val="center"/>
        </w:trPr>
        <w:tc>
          <w:tcPr>
            <w:tcW w:w="2340" w:type="dxa"/>
            <w:shd w:val="clear" w:color="auto" w:fill="000000" w:themeFill="text1"/>
            <w:vAlign w:val="center"/>
          </w:tcPr>
          <w:p w:rsidR="00DF6484" w:rsidRPr="006422A3" w:rsidRDefault="00DF6484" w:rsidP="007F6F06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 w:rsidRPr="006422A3">
              <w:rPr>
                <w:b/>
                <w:color w:val="FFFFFF" w:themeColor="background1"/>
                <w:sz w:val="30"/>
                <w:szCs w:val="30"/>
              </w:rPr>
              <w:t>What to do if …</w:t>
            </w:r>
          </w:p>
        </w:tc>
        <w:tc>
          <w:tcPr>
            <w:tcW w:w="5580" w:type="dxa"/>
            <w:shd w:val="clear" w:color="auto" w:fill="000000" w:themeFill="text1"/>
            <w:vAlign w:val="center"/>
          </w:tcPr>
          <w:p w:rsidR="00DF6484" w:rsidRPr="006422A3" w:rsidRDefault="00DF6484" w:rsidP="007F6F06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 w:rsidRPr="006422A3">
              <w:rPr>
                <w:b/>
                <w:color w:val="FFFFFF" w:themeColor="background1"/>
                <w:sz w:val="30"/>
                <w:szCs w:val="30"/>
              </w:rPr>
              <w:t>Action needed</w:t>
            </w:r>
          </w:p>
        </w:tc>
        <w:tc>
          <w:tcPr>
            <w:tcW w:w="3131" w:type="dxa"/>
            <w:shd w:val="clear" w:color="auto" w:fill="000000" w:themeFill="text1"/>
            <w:vAlign w:val="center"/>
          </w:tcPr>
          <w:p w:rsidR="00DF6484" w:rsidRPr="006422A3" w:rsidRDefault="00DF6484" w:rsidP="007F6F06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 w:rsidRPr="006422A3">
              <w:rPr>
                <w:b/>
                <w:color w:val="FFFFFF" w:themeColor="background1"/>
                <w:sz w:val="30"/>
                <w:szCs w:val="30"/>
              </w:rPr>
              <w:t>Back to school …</w:t>
            </w:r>
          </w:p>
        </w:tc>
      </w:tr>
      <w:tr w:rsidR="00DF6484" w:rsidRPr="006422A3" w:rsidTr="00C41544">
        <w:trPr>
          <w:cantSplit/>
          <w:jc w:val="center"/>
        </w:trPr>
        <w:tc>
          <w:tcPr>
            <w:tcW w:w="2340" w:type="dxa"/>
            <w:shd w:val="clear" w:color="auto" w:fill="FFFFFF" w:themeFill="background1"/>
          </w:tcPr>
          <w:p w:rsidR="00DF6484" w:rsidRPr="006422A3" w:rsidRDefault="00DF6484" w:rsidP="00DF6484">
            <w:pPr>
              <w:rPr>
                <w:sz w:val="30"/>
                <w:szCs w:val="30"/>
              </w:rPr>
            </w:pPr>
            <w:r w:rsidRPr="006422A3">
              <w:rPr>
                <w:sz w:val="30"/>
                <w:szCs w:val="30"/>
              </w:rPr>
              <w:t>…my child has COVID-19 (coronavirus) symptoms*</w:t>
            </w:r>
          </w:p>
        </w:tc>
        <w:tc>
          <w:tcPr>
            <w:tcW w:w="5580" w:type="dxa"/>
            <w:shd w:val="clear" w:color="auto" w:fill="FFFFFF" w:themeFill="background1"/>
          </w:tcPr>
          <w:p w:rsidR="00DF6484" w:rsidRPr="006422A3" w:rsidRDefault="00DF6484" w:rsidP="00A16202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30"/>
                <w:szCs w:val="30"/>
              </w:rPr>
            </w:pPr>
            <w:r w:rsidRPr="006422A3">
              <w:rPr>
                <w:sz w:val="30"/>
                <w:szCs w:val="30"/>
              </w:rPr>
              <w:t>Child shouldn’t attend school</w:t>
            </w:r>
          </w:p>
          <w:p w:rsidR="00DF6484" w:rsidRPr="006422A3" w:rsidRDefault="00DF6484" w:rsidP="00A16202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30"/>
                <w:szCs w:val="30"/>
              </w:rPr>
            </w:pPr>
            <w:r w:rsidRPr="006422A3">
              <w:rPr>
                <w:sz w:val="30"/>
                <w:szCs w:val="30"/>
              </w:rPr>
              <w:t>Child should get a test</w:t>
            </w:r>
          </w:p>
          <w:p w:rsidR="00DF6484" w:rsidRPr="006422A3" w:rsidRDefault="00DF6484" w:rsidP="00A16202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30"/>
                <w:szCs w:val="30"/>
              </w:rPr>
            </w:pPr>
            <w:r w:rsidRPr="006422A3">
              <w:rPr>
                <w:sz w:val="30"/>
                <w:szCs w:val="30"/>
              </w:rPr>
              <w:t>Whole household self-isolates while waiting for test result</w:t>
            </w:r>
          </w:p>
          <w:p w:rsidR="00DF6484" w:rsidRPr="006422A3" w:rsidRDefault="00DF6484" w:rsidP="00A16202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30"/>
                <w:szCs w:val="30"/>
              </w:rPr>
            </w:pPr>
            <w:r w:rsidRPr="006422A3">
              <w:rPr>
                <w:sz w:val="30"/>
                <w:szCs w:val="30"/>
              </w:rPr>
              <w:t>Inform school immediately about test results</w:t>
            </w:r>
          </w:p>
        </w:tc>
        <w:tc>
          <w:tcPr>
            <w:tcW w:w="3131" w:type="dxa"/>
            <w:shd w:val="clear" w:color="auto" w:fill="FFFFFF" w:themeFill="background1"/>
          </w:tcPr>
          <w:p w:rsidR="00DF6484" w:rsidRPr="006422A3" w:rsidRDefault="00DF6484" w:rsidP="00DF6484">
            <w:pPr>
              <w:rPr>
                <w:b/>
                <w:sz w:val="30"/>
                <w:szCs w:val="30"/>
              </w:rPr>
            </w:pPr>
            <w:r w:rsidRPr="006422A3">
              <w:rPr>
                <w:b/>
                <w:sz w:val="30"/>
                <w:szCs w:val="30"/>
              </w:rPr>
              <w:t>…when child’s test comes back negative and symptom free for 48 hours</w:t>
            </w:r>
          </w:p>
        </w:tc>
      </w:tr>
      <w:tr w:rsidR="00DF6484" w:rsidRPr="006422A3" w:rsidTr="00C41544">
        <w:trPr>
          <w:cantSplit/>
          <w:jc w:val="center"/>
        </w:trPr>
        <w:tc>
          <w:tcPr>
            <w:tcW w:w="2340" w:type="dxa"/>
            <w:shd w:val="clear" w:color="auto" w:fill="FFFFFF" w:themeFill="background1"/>
          </w:tcPr>
          <w:p w:rsidR="00DF6484" w:rsidRPr="006422A3" w:rsidRDefault="00DF6484" w:rsidP="00DF6484">
            <w:pPr>
              <w:rPr>
                <w:sz w:val="30"/>
                <w:szCs w:val="30"/>
              </w:rPr>
            </w:pPr>
            <w:r w:rsidRPr="006422A3">
              <w:rPr>
                <w:sz w:val="30"/>
                <w:szCs w:val="30"/>
              </w:rPr>
              <w:t>…my child tests positive for COVID-19 (coronavirus)</w:t>
            </w:r>
          </w:p>
        </w:tc>
        <w:tc>
          <w:tcPr>
            <w:tcW w:w="5580" w:type="dxa"/>
            <w:shd w:val="clear" w:color="auto" w:fill="FFFFFF" w:themeFill="background1"/>
          </w:tcPr>
          <w:p w:rsidR="00DF6484" w:rsidRPr="006422A3" w:rsidRDefault="00DF6484" w:rsidP="00A16202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30"/>
                <w:szCs w:val="30"/>
              </w:rPr>
            </w:pPr>
            <w:r w:rsidRPr="006422A3">
              <w:rPr>
                <w:sz w:val="30"/>
                <w:szCs w:val="30"/>
              </w:rPr>
              <w:t>Child shouldn’t attend school</w:t>
            </w:r>
          </w:p>
          <w:p w:rsidR="00DF6484" w:rsidRPr="006422A3" w:rsidRDefault="00DF6484" w:rsidP="00A16202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30"/>
                <w:szCs w:val="30"/>
              </w:rPr>
            </w:pPr>
            <w:r w:rsidRPr="006422A3">
              <w:rPr>
                <w:sz w:val="30"/>
                <w:szCs w:val="30"/>
              </w:rPr>
              <w:t>Child self-isolates for at least 10 days from when symptoms* started (or from day of test if no symptoms)</w:t>
            </w:r>
          </w:p>
          <w:p w:rsidR="00DF6484" w:rsidRPr="006422A3" w:rsidRDefault="00DF6484" w:rsidP="00A16202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30"/>
                <w:szCs w:val="30"/>
              </w:rPr>
            </w:pPr>
            <w:r w:rsidRPr="006422A3">
              <w:rPr>
                <w:sz w:val="30"/>
                <w:szCs w:val="30"/>
              </w:rPr>
              <w:t>Inform school immediately about test results</w:t>
            </w:r>
          </w:p>
          <w:p w:rsidR="00DF6484" w:rsidRPr="006422A3" w:rsidRDefault="00DF6484" w:rsidP="00C30B97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30"/>
                <w:szCs w:val="30"/>
              </w:rPr>
            </w:pPr>
            <w:r w:rsidRPr="006422A3">
              <w:rPr>
                <w:sz w:val="30"/>
                <w:szCs w:val="30"/>
              </w:rPr>
              <w:t xml:space="preserve">Whole household self-isolates for 14 days from day when symptoms* started (or from day of test if no symptoms) </w:t>
            </w:r>
            <w:r w:rsidRPr="00C30B97">
              <w:rPr>
                <w:sz w:val="30"/>
                <w:szCs w:val="30"/>
              </w:rPr>
              <w:t>even if someone tests negative during those 14 days</w:t>
            </w:r>
          </w:p>
        </w:tc>
        <w:tc>
          <w:tcPr>
            <w:tcW w:w="3131" w:type="dxa"/>
            <w:shd w:val="clear" w:color="auto" w:fill="FFFFFF" w:themeFill="background1"/>
          </w:tcPr>
          <w:p w:rsidR="00DF6484" w:rsidRPr="006422A3" w:rsidRDefault="00DF6484" w:rsidP="00DF6484">
            <w:pPr>
              <w:rPr>
                <w:b/>
                <w:sz w:val="30"/>
                <w:szCs w:val="30"/>
              </w:rPr>
            </w:pPr>
            <w:r w:rsidRPr="006422A3">
              <w:rPr>
                <w:b/>
                <w:sz w:val="30"/>
                <w:szCs w:val="30"/>
              </w:rPr>
              <w:t xml:space="preserve">…when child feels better, and has been without a fever for at least 48 hours </w:t>
            </w:r>
          </w:p>
          <w:p w:rsidR="00DF6484" w:rsidRPr="006422A3" w:rsidRDefault="00DF6484" w:rsidP="00DF6484">
            <w:pPr>
              <w:rPr>
                <w:sz w:val="30"/>
                <w:szCs w:val="30"/>
              </w:rPr>
            </w:pPr>
            <w:r w:rsidRPr="006422A3">
              <w:rPr>
                <w:sz w:val="30"/>
                <w:szCs w:val="30"/>
              </w:rPr>
              <w:t>They can return to school after 10 days even if they have a cough or loss of smell / taste. These symptoms can last for several weeks once the infection is gone.</w:t>
            </w:r>
          </w:p>
        </w:tc>
      </w:tr>
      <w:tr w:rsidR="00DF6484" w:rsidRPr="006422A3" w:rsidTr="00C41544">
        <w:trPr>
          <w:cantSplit/>
          <w:jc w:val="center"/>
        </w:trPr>
        <w:tc>
          <w:tcPr>
            <w:tcW w:w="2340" w:type="dxa"/>
            <w:shd w:val="clear" w:color="auto" w:fill="FFFFFF" w:themeFill="background1"/>
          </w:tcPr>
          <w:p w:rsidR="00DF6484" w:rsidRPr="006422A3" w:rsidRDefault="00DF6484" w:rsidP="00DF6484">
            <w:pPr>
              <w:rPr>
                <w:sz w:val="30"/>
                <w:szCs w:val="30"/>
              </w:rPr>
            </w:pPr>
            <w:r w:rsidRPr="006422A3">
              <w:rPr>
                <w:sz w:val="30"/>
                <w:szCs w:val="30"/>
              </w:rPr>
              <w:t>…somebody in my household has COVID-19 (coronavirus) symptoms*</w:t>
            </w:r>
          </w:p>
        </w:tc>
        <w:tc>
          <w:tcPr>
            <w:tcW w:w="5580" w:type="dxa"/>
            <w:shd w:val="clear" w:color="auto" w:fill="FFFFFF" w:themeFill="background1"/>
          </w:tcPr>
          <w:p w:rsidR="00DF6484" w:rsidRPr="006422A3" w:rsidRDefault="00DF6484" w:rsidP="00A16202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30"/>
                <w:szCs w:val="30"/>
              </w:rPr>
            </w:pPr>
            <w:r w:rsidRPr="006422A3">
              <w:rPr>
                <w:sz w:val="30"/>
                <w:szCs w:val="30"/>
              </w:rPr>
              <w:t>Child shouldn’t attend school</w:t>
            </w:r>
          </w:p>
          <w:p w:rsidR="00DF6484" w:rsidRPr="006422A3" w:rsidRDefault="00DF6484" w:rsidP="00A16202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30"/>
                <w:szCs w:val="30"/>
              </w:rPr>
            </w:pPr>
            <w:r w:rsidRPr="006422A3">
              <w:rPr>
                <w:sz w:val="30"/>
                <w:szCs w:val="30"/>
              </w:rPr>
              <w:t>Household member with symptoms should get a test</w:t>
            </w:r>
          </w:p>
          <w:p w:rsidR="00DF6484" w:rsidRPr="006422A3" w:rsidRDefault="00DF6484" w:rsidP="00A16202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30"/>
                <w:szCs w:val="30"/>
              </w:rPr>
            </w:pPr>
            <w:r w:rsidRPr="006422A3">
              <w:rPr>
                <w:sz w:val="30"/>
                <w:szCs w:val="30"/>
              </w:rPr>
              <w:t>Whole household self-isolates while waiting for test result</w:t>
            </w:r>
          </w:p>
          <w:p w:rsidR="00DF6484" w:rsidRPr="006422A3" w:rsidRDefault="00DF6484" w:rsidP="00A16202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30"/>
                <w:szCs w:val="30"/>
              </w:rPr>
            </w:pPr>
            <w:r w:rsidRPr="006422A3">
              <w:rPr>
                <w:sz w:val="30"/>
                <w:szCs w:val="30"/>
              </w:rPr>
              <w:t>Inform school immediately about test results</w:t>
            </w:r>
          </w:p>
        </w:tc>
        <w:tc>
          <w:tcPr>
            <w:tcW w:w="3131" w:type="dxa"/>
            <w:shd w:val="clear" w:color="auto" w:fill="FFFFFF" w:themeFill="background1"/>
          </w:tcPr>
          <w:p w:rsidR="00DF6484" w:rsidRPr="006422A3" w:rsidRDefault="00DF6484" w:rsidP="00DF6484">
            <w:pPr>
              <w:rPr>
                <w:b/>
                <w:sz w:val="30"/>
                <w:szCs w:val="30"/>
              </w:rPr>
            </w:pPr>
            <w:r w:rsidRPr="006422A3">
              <w:rPr>
                <w:b/>
                <w:sz w:val="30"/>
                <w:szCs w:val="30"/>
              </w:rPr>
              <w:t>…when household member test is negative, and child</w:t>
            </w:r>
          </w:p>
          <w:p w:rsidR="00DF6484" w:rsidRPr="006422A3" w:rsidRDefault="00DF6484" w:rsidP="00DF6484">
            <w:pPr>
              <w:rPr>
                <w:b/>
                <w:sz w:val="30"/>
                <w:szCs w:val="30"/>
              </w:rPr>
            </w:pPr>
            <w:r w:rsidRPr="006422A3">
              <w:rPr>
                <w:b/>
                <w:sz w:val="30"/>
                <w:szCs w:val="30"/>
              </w:rPr>
              <w:t>does not have COVID-19 symptoms*</w:t>
            </w:r>
          </w:p>
        </w:tc>
      </w:tr>
      <w:tr w:rsidR="00DF6484" w:rsidRPr="006422A3" w:rsidTr="00C41544">
        <w:trPr>
          <w:cantSplit/>
          <w:jc w:val="center"/>
        </w:trPr>
        <w:tc>
          <w:tcPr>
            <w:tcW w:w="2340" w:type="dxa"/>
            <w:shd w:val="clear" w:color="auto" w:fill="FFFFFF" w:themeFill="background1"/>
          </w:tcPr>
          <w:p w:rsidR="00DF6484" w:rsidRPr="006422A3" w:rsidRDefault="00DF6484" w:rsidP="00DF6484">
            <w:pPr>
              <w:rPr>
                <w:sz w:val="30"/>
                <w:szCs w:val="30"/>
              </w:rPr>
            </w:pPr>
            <w:r w:rsidRPr="006422A3">
              <w:rPr>
                <w:sz w:val="30"/>
                <w:szCs w:val="30"/>
              </w:rPr>
              <w:t>…somebody in my household has tested positive for COVID-19 (coronavirus)</w:t>
            </w:r>
          </w:p>
        </w:tc>
        <w:tc>
          <w:tcPr>
            <w:tcW w:w="5580" w:type="dxa"/>
            <w:shd w:val="clear" w:color="auto" w:fill="FFFFFF" w:themeFill="background1"/>
          </w:tcPr>
          <w:p w:rsidR="00DF6484" w:rsidRPr="006422A3" w:rsidRDefault="00DF6484" w:rsidP="00A16202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30"/>
                <w:szCs w:val="30"/>
              </w:rPr>
            </w:pPr>
            <w:r w:rsidRPr="006422A3">
              <w:rPr>
                <w:sz w:val="30"/>
                <w:szCs w:val="30"/>
              </w:rPr>
              <w:t>Child shouldn’t attend school</w:t>
            </w:r>
          </w:p>
          <w:p w:rsidR="00DF6484" w:rsidRPr="006422A3" w:rsidRDefault="00DF6484" w:rsidP="00A16202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30"/>
                <w:szCs w:val="30"/>
              </w:rPr>
            </w:pPr>
            <w:r w:rsidRPr="006422A3">
              <w:rPr>
                <w:sz w:val="30"/>
                <w:szCs w:val="30"/>
              </w:rPr>
              <w:t>Whole household self-isolates for 14 days from day when symptoms* started (or from day of test if no symptoms) - even if someone tests negative during those 14 days</w:t>
            </w:r>
          </w:p>
        </w:tc>
        <w:tc>
          <w:tcPr>
            <w:tcW w:w="3131" w:type="dxa"/>
            <w:shd w:val="clear" w:color="auto" w:fill="FFFFFF" w:themeFill="background1"/>
          </w:tcPr>
          <w:p w:rsidR="00DF6484" w:rsidRPr="006422A3" w:rsidRDefault="00DF6484" w:rsidP="00DF6484">
            <w:pPr>
              <w:rPr>
                <w:b/>
                <w:sz w:val="30"/>
                <w:szCs w:val="30"/>
              </w:rPr>
            </w:pPr>
            <w:r w:rsidRPr="006422A3">
              <w:rPr>
                <w:b/>
                <w:sz w:val="30"/>
                <w:szCs w:val="30"/>
              </w:rPr>
              <w:t>…when child has completed 14 days of self-isolation, even if they test negative during the 14 days</w:t>
            </w:r>
          </w:p>
        </w:tc>
      </w:tr>
    </w:tbl>
    <w:p w:rsidR="00437857" w:rsidRDefault="00101E56" w:rsidP="00DF6484">
      <w:pPr>
        <w:sectPr w:rsidR="00437857" w:rsidSect="00A16202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EA9C3A" wp14:editId="4D781EA2">
                <wp:simplePos x="0" y="0"/>
                <wp:positionH relativeFrom="margin">
                  <wp:posOffset>-142875</wp:posOffset>
                </wp:positionH>
                <wp:positionV relativeFrom="paragraph">
                  <wp:posOffset>999891</wp:posOffset>
                </wp:positionV>
                <wp:extent cx="7086600" cy="907482"/>
                <wp:effectExtent l="0" t="0" r="0" b="69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9074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22A3" w:rsidRPr="00101E56" w:rsidRDefault="006422A3" w:rsidP="007F6F06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101E56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* Symptoms include at least one of a high temperature; a new continuous cough; a loss of or change to your sense of smell or taste. See more at: https://www.nhs.uk/conditions/coronavirus-covid-19/symptoms/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8588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-11.25pt;margin-top:78.75pt;width:558pt;height:71.4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" filled="f" stroked="f" strokeweight=".5pt">
                <v:textbox>
                  <w:txbxContent>
                    <w:p w:rsidR="006422A3" w:rsidRPr="00101E56" w:rsidRDefault="006422A3" w:rsidP="007F6F06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101E56">
                        <w:rPr>
                          <w:color w:val="FFFFFF" w:themeColor="background1"/>
                          <w:sz w:val="30"/>
                          <w:szCs w:val="30"/>
                        </w:rPr>
                        <w:t>* Symptoms include at least one of a high temperature; a new continuous cough; a loss of or change to your sense of smell or taste. See more at: https://www.nhs.uk/conditions/coronavirus-covid-19/symptoms/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3C0439" wp14:editId="5D7AAA3D">
                <wp:simplePos x="0" y="0"/>
                <wp:positionH relativeFrom="margin">
                  <wp:posOffset>-119413</wp:posOffset>
                </wp:positionH>
                <wp:positionV relativeFrom="paragraph">
                  <wp:posOffset>82551</wp:posOffset>
                </wp:positionV>
                <wp:extent cx="7019925" cy="918878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9188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22A3" w:rsidRPr="00101E56" w:rsidRDefault="006422A3" w:rsidP="001279E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101E56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Self-isolation </w:t>
                            </w:r>
                            <w:r w:rsidRPr="00101E56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requires you to stay at home</w:t>
                            </w:r>
                            <w:r w:rsidRPr="00101E56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, not to go outdoors to exercise, to visit shops, family or friends, or to other public spaces. You should not take your child shopping </w:t>
                            </w:r>
                            <w:r w:rsidR="00317CE5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or</w:t>
                            </w:r>
                            <w:r w:rsidRPr="00101E56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allow them to play outdoors with other children.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C043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margin-left:-9.4pt;margin-top:6.5pt;width:552.75pt;height:72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" filled="f" stroked="f" strokeweight=".5pt">
                <v:textbox>
                  <w:txbxContent>
                    <w:p w:rsidR="006422A3" w:rsidRPr="00101E56" w:rsidRDefault="006422A3" w:rsidP="001279E9">
                      <w:pPr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101E56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Self-isolation </w:t>
                      </w:r>
                      <w:r w:rsidRPr="00101E56">
                        <w:rPr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requires you to stay at home</w:t>
                      </w:r>
                      <w:r w:rsidRPr="00101E56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, not to go outdoors to exercise, to visit shops, family or friends, or to other public spaces. You should not take your child shopping </w:t>
                      </w:r>
                      <w:r w:rsidR="00317CE5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or</w:t>
                      </w:r>
                      <w:r w:rsidRPr="00101E56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allow them to play outdoors with other children.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10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0"/>
        <w:gridCol w:w="5580"/>
        <w:gridCol w:w="3131"/>
      </w:tblGrid>
      <w:tr w:rsidR="00DF6484" w:rsidRPr="00806094" w:rsidTr="00C41544">
        <w:trPr>
          <w:cantSplit/>
          <w:jc w:val="center"/>
        </w:trPr>
        <w:tc>
          <w:tcPr>
            <w:tcW w:w="2340" w:type="dxa"/>
            <w:shd w:val="clear" w:color="auto" w:fill="FFFFFF" w:themeFill="background1"/>
          </w:tcPr>
          <w:p w:rsidR="00DF6484" w:rsidRPr="006422A3" w:rsidRDefault="00DF6484" w:rsidP="00DF6484">
            <w:pPr>
              <w:rPr>
                <w:sz w:val="30"/>
                <w:szCs w:val="30"/>
              </w:rPr>
            </w:pPr>
            <w:r w:rsidRPr="006422A3">
              <w:rPr>
                <w:sz w:val="30"/>
                <w:szCs w:val="30"/>
              </w:rPr>
              <w:lastRenderedPageBreak/>
              <w:t xml:space="preserve">… </w:t>
            </w:r>
            <w:r w:rsidR="00806094" w:rsidRPr="006422A3">
              <w:rPr>
                <w:sz w:val="30"/>
                <w:szCs w:val="30"/>
              </w:rPr>
              <w:t>NHS Wales Test, Trace &amp; Protect Team</w:t>
            </w:r>
            <w:r w:rsidRPr="006422A3">
              <w:rPr>
                <w:sz w:val="30"/>
                <w:szCs w:val="30"/>
              </w:rPr>
              <w:t xml:space="preserve"> has identified my child as a ‘close contact’ of somebody who has tested positive for COVID-19 (coronavirus)</w:t>
            </w:r>
          </w:p>
        </w:tc>
        <w:tc>
          <w:tcPr>
            <w:tcW w:w="5580" w:type="dxa"/>
            <w:shd w:val="clear" w:color="auto" w:fill="FFFFFF" w:themeFill="background1"/>
          </w:tcPr>
          <w:p w:rsidR="00DF6484" w:rsidRPr="00C41544" w:rsidRDefault="00DF6484" w:rsidP="00A16202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30"/>
                <w:szCs w:val="30"/>
              </w:rPr>
            </w:pPr>
            <w:r w:rsidRPr="00C41544">
              <w:rPr>
                <w:sz w:val="30"/>
                <w:szCs w:val="30"/>
              </w:rPr>
              <w:t>Child shouldn’t attend school</w:t>
            </w:r>
          </w:p>
          <w:p w:rsidR="00DF6484" w:rsidRPr="00C41544" w:rsidRDefault="00DF6484" w:rsidP="00A16202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30"/>
                <w:szCs w:val="30"/>
              </w:rPr>
            </w:pPr>
            <w:r w:rsidRPr="00C41544">
              <w:rPr>
                <w:sz w:val="30"/>
                <w:szCs w:val="30"/>
              </w:rPr>
              <w:t xml:space="preserve">Child self-isolates for 14 days, even if they test negative during those 14 days.  </w:t>
            </w:r>
          </w:p>
          <w:p w:rsidR="00430C8C" w:rsidRPr="00C41544" w:rsidRDefault="00806094" w:rsidP="00806094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30"/>
                <w:szCs w:val="30"/>
              </w:rPr>
            </w:pPr>
            <w:r w:rsidRPr="00C41544">
              <w:rPr>
                <w:sz w:val="30"/>
                <w:szCs w:val="30"/>
              </w:rPr>
              <w:t>You will receive a letter on behalf of your child advising they have been registered with NHS Wales Test, Trace &amp; Protect Team.  The Test, Trace and Protect Team will not be making contact with you. You are therefore now required to fol</w:t>
            </w:r>
            <w:r w:rsidR="00C30B97">
              <w:rPr>
                <w:sz w:val="30"/>
                <w:szCs w:val="30"/>
              </w:rPr>
              <w:t>low the guidance in the letter</w:t>
            </w:r>
          </w:p>
          <w:p w:rsidR="00806094" w:rsidRPr="00C41544" w:rsidRDefault="00806094" w:rsidP="00806094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30"/>
                <w:szCs w:val="30"/>
              </w:rPr>
            </w:pPr>
            <w:r w:rsidRPr="00C41544">
              <w:rPr>
                <w:sz w:val="30"/>
                <w:szCs w:val="30"/>
              </w:rPr>
              <w:t xml:space="preserve">If your child develops symptoms please contact TTPServiceTeamA@wrexham.gov.uk and provide </w:t>
            </w:r>
            <w:r w:rsidR="00430C8C" w:rsidRPr="00C41544">
              <w:rPr>
                <w:sz w:val="30"/>
                <w:szCs w:val="30"/>
              </w:rPr>
              <w:t xml:space="preserve">your child’s </w:t>
            </w:r>
            <w:r w:rsidRPr="00C41544">
              <w:rPr>
                <w:sz w:val="30"/>
                <w:szCs w:val="30"/>
              </w:rPr>
              <w:t xml:space="preserve">name, address, </w:t>
            </w:r>
            <w:r w:rsidR="00C30B97">
              <w:rPr>
                <w:sz w:val="30"/>
                <w:szCs w:val="30"/>
              </w:rPr>
              <w:t>date of birth</w:t>
            </w:r>
            <w:r w:rsidRPr="00C41544">
              <w:rPr>
                <w:sz w:val="30"/>
                <w:szCs w:val="30"/>
              </w:rPr>
              <w:t>,</w:t>
            </w:r>
            <w:r w:rsidR="00430C8C" w:rsidRPr="00C41544">
              <w:rPr>
                <w:sz w:val="30"/>
                <w:szCs w:val="30"/>
              </w:rPr>
              <w:t xml:space="preserve"> s</w:t>
            </w:r>
            <w:r w:rsidR="00C30B97">
              <w:rPr>
                <w:sz w:val="30"/>
                <w:szCs w:val="30"/>
              </w:rPr>
              <w:t>chool and location</w:t>
            </w:r>
          </w:p>
          <w:p w:rsidR="00DF6484" w:rsidRPr="006422A3" w:rsidRDefault="00DF6484" w:rsidP="00A16202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30"/>
                <w:szCs w:val="30"/>
              </w:rPr>
            </w:pPr>
            <w:r w:rsidRPr="00C41544">
              <w:rPr>
                <w:sz w:val="30"/>
                <w:szCs w:val="30"/>
              </w:rPr>
              <w:t>Rest of household does not need to self-isolate, unless they are a ‘close contact’ too</w:t>
            </w:r>
          </w:p>
        </w:tc>
        <w:tc>
          <w:tcPr>
            <w:tcW w:w="3131" w:type="dxa"/>
            <w:shd w:val="clear" w:color="auto" w:fill="FFFFFF" w:themeFill="background1"/>
          </w:tcPr>
          <w:p w:rsidR="00DF6484" w:rsidRPr="006422A3" w:rsidRDefault="00DF6484" w:rsidP="00DF6484">
            <w:pPr>
              <w:rPr>
                <w:b/>
                <w:sz w:val="30"/>
                <w:szCs w:val="30"/>
              </w:rPr>
            </w:pPr>
            <w:r w:rsidRPr="006422A3">
              <w:rPr>
                <w:b/>
                <w:sz w:val="30"/>
                <w:szCs w:val="30"/>
              </w:rPr>
              <w:t>… when the child has completed 14 days of self-isolation, even if they test negative during those 14 days.</w:t>
            </w:r>
          </w:p>
        </w:tc>
      </w:tr>
      <w:tr w:rsidR="00DF6484" w:rsidRPr="00806094" w:rsidTr="00C41544">
        <w:trPr>
          <w:cantSplit/>
          <w:jc w:val="center"/>
        </w:trPr>
        <w:tc>
          <w:tcPr>
            <w:tcW w:w="2340" w:type="dxa"/>
            <w:shd w:val="clear" w:color="auto" w:fill="FFFFFF" w:themeFill="background1"/>
          </w:tcPr>
          <w:p w:rsidR="00DF6484" w:rsidRPr="006422A3" w:rsidRDefault="00DF6484" w:rsidP="00DF6484">
            <w:pPr>
              <w:rPr>
                <w:sz w:val="30"/>
                <w:szCs w:val="30"/>
              </w:rPr>
            </w:pPr>
            <w:r w:rsidRPr="006422A3">
              <w:rPr>
                <w:sz w:val="30"/>
                <w:szCs w:val="30"/>
              </w:rPr>
              <w:t>… we/my child has travelled and has to self-isolate as part of a period of</w:t>
            </w:r>
            <w:r w:rsidR="007F6F06" w:rsidRPr="006422A3">
              <w:rPr>
                <w:sz w:val="30"/>
                <w:szCs w:val="30"/>
              </w:rPr>
              <w:t xml:space="preserve"> </w:t>
            </w:r>
            <w:r w:rsidRPr="006422A3">
              <w:rPr>
                <w:sz w:val="30"/>
                <w:szCs w:val="30"/>
              </w:rPr>
              <w:t xml:space="preserve">quarantine </w:t>
            </w:r>
          </w:p>
          <w:p w:rsidR="00DF6484" w:rsidRPr="006422A3" w:rsidRDefault="00DF6484" w:rsidP="00DF6484">
            <w:pPr>
              <w:rPr>
                <w:sz w:val="30"/>
                <w:szCs w:val="30"/>
              </w:rPr>
            </w:pPr>
            <w:r w:rsidRPr="006422A3">
              <w:rPr>
                <w:sz w:val="30"/>
                <w:szCs w:val="30"/>
              </w:rPr>
              <w:t>(Do not take unauthorised leave in term time)</w:t>
            </w:r>
          </w:p>
        </w:tc>
        <w:tc>
          <w:tcPr>
            <w:tcW w:w="5580" w:type="dxa"/>
            <w:shd w:val="clear" w:color="auto" w:fill="FFFFFF" w:themeFill="background1"/>
          </w:tcPr>
          <w:p w:rsidR="00DF6484" w:rsidRPr="006422A3" w:rsidRDefault="00A16202" w:rsidP="00DF6484">
            <w:pPr>
              <w:rPr>
                <w:sz w:val="30"/>
                <w:szCs w:val="30"/>
              </w:rPr>
            </w:pPr>
            <w:r w:rsidRPr="006422A3">
              <w:rPr>
                <w:sz w:val="30"/>
                <w:szCs w:val="30"/>
              </w:rPr>
              <w:t xml:space="preserve">Returning from a destination where quarantine is needed: </w:t>
            </w:r>
          </w:p>
          <w:p w:rsidR="00A16202" w:rsidRPr="006422A3" w:rsidRDefault="00A16202" w:rsidP="00A16202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30"/>
                <w:szCs w:val="30"/>
              </w:rPr>
            </w:pPr>
            <w:r w:rsidRPr="006422A3">
              <w:rPr>
                <w:sz w:val="30"/>
                <w:szCs w:val="30"/>
              </w:rPr>
              <w:t>Child shouldn’t attend school</w:t>
            </w:r>
          </w:p>
          <w:p w:rsidR="00A16202" w:rsidRPr="006422A3" w:rsidRDefault="00A16202" w:rsidP="00A16202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30"/>
                <w:szCs w:val="30"/>
              </w:rPr>
            </w:pPr>
            <w:r w:rsidRPr="006422A3">
              <w:rPr>
                <w:sz w:val="30"/>
                <w:szCs w:val="30"/>
              </w:rPr>
              <w:t>Whole household self-isolates for 14 days, even if they test negative during those 14 days</w:t>
            </w:r>
          </w:p>
        </w:tc>
        <w:tc>
          <w:tcPr>
            <w:tcW w:w="3131" w:type="dxa"/>
            <w:shd w:val="clear" w:color="auto" w:fill="FFFFFF" w:themeFill="background1"/>
          </w:tcPr>
          <w:p w:rsidR="00DF6484" w:rsidRPr="006422A3" w:rsidRDefault="00A16202" w:rsidP="00DF6484">
            <w:pPr>
              <w:rPr>
                <w:b/>
                <w:sz w:val="30"/>
                <w:szCs w:val="30"/>
              </w:rPr>
            </w:pPr>
            <w:r w:rsidRPr="006422A3">
              <w:rPr>
                <w:b/>
                <w:sz w:val="30"/>
                <w:szCs w:val="30"/>
              </w:rPr>
              <w:t>… when the quarantine period of 14 days has been completed for the child, even if they test negative during those 14 days.</w:t>
            </w:r>
          </w:p>
        </w:tc>
      </w:tr>
      <w:tr w:rsidR="00DF6484" w:rsidRPr="00806094" w:rsidTr="00C41544">
        <w:trPr>
          <w:cantSplit/>
          <w:trHeight w:val="850"/>
          <w:jc w:val="center"/>
        </w:trPr>
        <w:tc>
          <w:tcPr>
            <w:tcW w:w="2340" w:type="dxa"/>
            <w:shd w:val="clear" w:color="auto" w:fill="FFFFFF" w:themeFill="background1"/>
          </w:tcPr>
          <w:p w:rsidR="00DF6484" w:rsidRPr="006422A3" w:rsidRDefault="00A16202" w:rsidP="00A16202">
            <w:pPr>
              <w:rPr>
                <w:sz w:val="30"/>
                <w:szCs w:val="30"/>
              </w:rPr>
            </w:pPr>
            <w:r w:rsidRPr="006422A3">
              <w:rPr>
                <w:sz w:val="30"/>
                <w:szCs w:val="30"/>
              </w:rPr>
              <w:t>… I am not sure who should get a test for COVID-19 (coronavirus)</w:t>
            </w:r>
          </w:p>
        </w:tc>
        <w:tc>
          <w:tcPr>
            <w:tcW w:w="5580" w:type="dxa"/>
            <w:shd w:val="clear" w:color="auto" w:fill="FFFFFF" w:themeFill="background1"/>
          </w:tcPr>
          <w:p w:rsidR="00DF6484" w:rsidRPr="006422A3" w:rsidRDefault="00A16202" w:rsidP="00A16202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30"/>
                <w:szCs w:val="30"/>
              </w:rPr>
            </w:pPr>
            <w:r w:rsidRPr="006422A3">
              <w:rPr>
                <w:sz w:val="30"/>
                <w:szCs w:val="30"/>
              </w:rPr>
              <w:t xml:space="preserve">Only people with symptoms* need to get a test </w:t>
            </w:r>
          </w:p>
          <w:p w:rsidR="00A16202" w:rsidRPr="006422A3" w:rsidRDefault="00A16202" w:rsidP="00A16202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sz w:val="30"/>
                <w:szCs w:val="30"/>
              </w:rPr>
            </w:pPr>
            <w:r w:rsidRPr="006422A3">
              <w:rPr>
                <w:sz w:val="30"/>
                <w:szCs w:val="30"/>
              </w:rPr>
              <w:t>People without symptoms are not advised to get a test, even if they are a ‘close contact’ of someone who tests positive</w:t>
            </w:r>
          </w:p>
        </w:tc>
        <w:tc>
          <w:tcPr>
            <w:tcW w:w="3131" w:type="dxa"/>
            <w:shd w:val="clear" w:color="auto" w:fill="FFFFFF" w:themeFill="background1"/>
          </w:tcPr>
          <w:p w:rsidR="00DF6484" w:rsidRPr="006422A3" w:rsidRDefault="00A16202" w:rsidP="00DF6484">
            <w:pPr>
              <w:rPr>
                <w:b/>
                <w:sz w:val="30"/>
                <w:szCs w:val="30"/>
              </w:rPr>
            </w:pPr>
            <w:r w:rsidRPr="006422A3">
              <w:rPr>
                <w:b/>
                <w:sz w:val="30"/>
                <w:szCs w:val="30"/>
              </w:rPr>
              <w:t>… when conditions above, as matching your situation, are met.</w:t>
            </w:r>
          </w:p>
        </w:tc>
      </w:tr>
    </w:tbl>
    <w:p w:rsidR="00DF6484" w:rsidRDefault="00C41544" w:rsidP="00DF648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2409A" wp14:editId="6A3527A3">
                <wp:simplePos x="0" y="0"/>
                <wp:positionH relativeFrom="margin">
                  <wp:posOffset>-113665</wp:posOffset>
                </wp:positionH>
                <wp:positionV relativeFrom="paragraph">
                  <wp:posOffset>1349375</wp:posOffset>
                </wp:positionV>
                <wp:extent cx="7086600" cy="907415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907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6F06" w:rsidRPr="00101E56" w:rsidRDefault="007F6F06" w:rsidP="007F6F06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101E56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* Symptoms include at least one of a high temperature; a new continuous cough; a loss of or change to your sense of smell or taste. See more at: https://www.nhs.uk/conditions/coronavirus-covid-19/symptoms/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2409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margin-left:-8.95pt;margin-top:106.25pt;width:558pt;height:71.4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" filled="f" stroked="f" strokeweight=".5pt">
                <v:textbox>
                  <w:txbxContent>
                    <w:p w:rsidR="007F6F06" w:rsidRPr="00101E56" w:rsidRDefault="007F6F06" w:rsidP="007F6F06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101E56">
                        <w:rPr>
                          <w:color w:val="FFFFFF" w:themeColor="background1"/>
                          <w:sz w:val="30"/>
                          <w:szCs w:val="30"/>
                        </w:rPr>
                        <w:t>* Symptoms include at least one of a high temperature; a new continuous cough; a loss of or change to your sense of smell or taste. See more at: https://www.nhs.uk/conditions/coronavirus-covid-19/symptoms/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00A79B" wp14:editId="242AC1FF">
                <wp:simplePos x="0" y="0"/>
                <wp:positionH relativeFrom="margin">
                  <wp:posOffset>-95250</wp:posOffset>
                </wp:positionH>
                <wp:positionV relativeFrom="paragraph">
                  <wp:posOffset>33327</wp:posOffset>
                </wp:positionV>
                <wp:extent cx="7019925" cy="12090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1209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6094" w:rsidRPr="00101E56" w:rsidRDefault="00806094" w:rsidP="001279E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101E56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Self-isolation </w:t>
                            </w:r>
                            <w:r w:rsidRPr="00101E56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requires you to stay at home</w:t>
                            </w:r>
                            <w:r w:rsidRPr="00101E56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, not to go outdoors to exercise, to visit shops, family or friends, or to other public spaces. You should not take your child shopping </w:t>
                            </w:r>
                            <w:r w:rsidR="00317CE5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or</w:t>
                            </w:r>
                            <w:r w:rsidRPr="00101E56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allow them to play outdoors with other children.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0A79B" id="Text Box 4" o:spid="_x0000_s1031" type="#_x0000_t202" style="position:absolute;margin-left:-7.5pt;margin-top:2.6pt;width:552.75pt;height:95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" filled="f" stroked="f" strokeweight=".5pt">
                <v:textbox>
                  <w:txbxContent>
                    <w:p w:rsidR="00806094" w:rsidRPr="00101E56" w:rsidRDefault="00806094" w:rsidP="001279E9">
                      <w:pPr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101E56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Self-isolation </w:t>
                      </w:r>
                      <w:r w:rsidRPr="00101E56">
                        <w:rPr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requires you to stay at home</w:t>
                      </w:r>
                      <w:r w:rsidRPr="00101E56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, not to go outdoors to exercise, to visit shops, family or friends, or to other public spaces. You should not take your child shopping </w:t>
                      </w:r>
                      <w:r w:rsidR="00317CE5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or</w:t>
                      </w:r>
                      <w:r w:rsidRPr="00101E56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allow them to play outdoors with other children.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1" behindDoc="1" locked="0" layoutInCell="1" allowOverlap="1" wp14:anchorId="618D14D2" wp14:editId="7C649DFE">
                <wp:simplePos x="0" y="0"/>
                <wp:positionH relativeFrom="column">
                  <wp:posOffset>-328295</wp:posOffset>
                </wp:positionH>
                <wp:positionV relativeFrom="paragraph">
                  <wp:posOffset>-8279130</wp:posOffset>
                </wp:positionV>
                <wp:extent cx="7656195" cy="10742295"/>
                <wp:effectExtent l="0" t="0" r="1905" b="19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6195" cy="10742295"/>
                        </a:xfrm>
                        <a:prstGeom prst="rect">
                          <a:avLst/>
                        </a:prstGeom>
                        <a:solidFill>
                          <a:srgbClr val="B001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16618" id="Rectangle 12" o:spid="_x0000_s1026" style="position:absolute;margin-left:-25.85pt;margin-top:-651.9pt;width:602.85pt;height:845.85pt;z-index:-2516500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" fillcolor="#b0014c" stroked="f" strokeweight="1pt"/>
            </w:pict>
          </mc:Fallback>
        </mc:AlternateContent>
      </w:r>
    </w:p>
    <w:sectPr w:rsidR="00DF6484" w:rsidSect="00A162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2C8B"/>
    <w:multiLevelType w:val="hybridMultilevel"/>
    <w:tmpl w:val="F838FF5A"/>
    <w:lvl w:ilvl="0" w:tplc="57DAA13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675A6"/>
    <w:multiLevelType w:val="hybridMultilevel"/>
    <w:tmpl w:val="600E5B7E"/>
    <w:lvl w:ilvl="0" w:tplc="57DAA13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FC70F5"/>
    <w:multiLevelType w:val="hybridMultilevel"/>
    <w:tmpl w:val="90D6D298"/>
    <w:lvl w:ilvl="0" w:tplc="57DAA13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325FE4"/>
    <w:multiLevelType w:val="hybridMultilevel"/>
    <w:tmpl w:val="DE3C6132"/>
    <w:lvl w:ilvl="0" w:tplc="57DAA13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2039F"/>
    <w:multiLevelType w:val="hybridMultilevel"/>
    <w:tmpl w:val="21760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84"/>
    <w:rsid w:val="000B4D6D"/>
    <w:rsid w:val="000B59A0"/>
    <w:rsid w:val="00101E56"/>
    <w:rsid w:val="001279E9"/>
    <w:rsid w:val="002421BC"/>
    <w:rsid w:val="00317CE5"/>
    <w:rsid w:val="00430C8C"/>
    <w:rsid w:val="00437857"/>
    <w:rsid w:val="00540D13"/>
    <w:rsid w:val="0059298E"/>
    <w:rsid w:val="006422A3"/>
    <w:rsid w:val="007B366D"/>
    <w:rsid w:val="007F6F06"/>
    <w:rsid w:val="00806094"/>
    <w:rsid w:val="00851B2A"/>
    <w:rsid w:val="008F7B5C"/>
    <w:rsid w:val="009C7AE0"/>
    <w:rsid w:val="00A16202"/>
    <w:rsid w:val="00C30B97"/>
    <w:rsid w:val="00C41544"/>
    <w:rsid w:val="00DF6484"/>
    <w:rsid w:val="00E24F13"/>
    <w:rsid w:val="00F9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D0407-D67D-4347-9FB4-7095EE68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F1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64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B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8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Roberts</dc:creator>
  <cp:keywords/>
  <dc:description/>
  <cp:lastModifiedBy>Olwen Atkinson</cp:lastModifiedBy>
  <cp:revision>2</cp:revision>
  <cp:lastPrinted>2020-11-02T11:42:00Z</cp:lastPrinted>
  <dcterms:created xsi:type="dcterms:W3CDTF">2020-11-02T11:43:00Z</dcterms:created>
  <dcterms:modified xsi:type="dcterms:W3CDTF">2020-11-02T11:43:00Z</dcterms:modified>
</cp:coreProperties>
</file>